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2E39" w14:textId="77777777" w:rsidR="00F13431" w:rsidRDefault="000F430F" w:rsidP="000F430F">
      <w:pPr>
        <w:jc w:val="center"/>
        <w:rPr>
          <w:b/>
        </w:rPr>
      </w:pPr>
      <w:r>
        <w:rPr>
          <w:b/>
        </w:rPr>
        <w:t>CITY OF AVA, MISSOURI</w:t>
      </w:r>
    </w:p>
    <w:p w14:paraId="0A0C9BC3" w14:textId="4D3A1993" w:rsidR="000F430F" w:rsidRDefault="000F430F" w:rsidP="004542B1">
      <w:pPr>
        <w:jc w:val="center"/>
        <w:rPr>
          <w:b/>
        </w:rPr>
      </w:pPr>
      <w:r>
        <w:rPr>
          <w:b/>
        </w:rPr>
        <w:t>PLANNING/ZONING COMMISSION</w:t>
      </w:r>
    </w:p>
    <w:p w14:paraId="20C04582" w14:textId="77777777" w:rsidR="000F430F" w:rsidRDefault="000F430F" w:rsidP="000F430F">
      <w:pPr>
        <w:jc w:val="center"/>
        <w:rPr>
          <w:b/>
        </w:rPr>
      </w:pPr>
      <w:r>
        <w:rPr>
          <w:b/>
        </w:rPr>
        <w:t xml:space="preserve">City Hall, </w:t>
      </w:r>
      <w:r w:rsidR="00CB2E65">
        <w:rPr>
          <w:b/>
        </w:rPr>
        <w:t>404 S. Jefferson</w:t>
      </w:r>
    </w:p>
    <w:p w14:paraId="0B375283" w14:textId="319608F9" w:rsidR="000F430F" w:rsidRDefault="009B35EC" w:rsidP="00E27570">
      <w:pPr>
        <w:jc w:val="center"/>
      </w:pPr>
      <w:r>
        <w:t>March</w:t>
      </w:r>
      <w:r w:rsidR="007F0251">
        <w:t xml:space="preserve"> 21</w:t>
      </w:r>
      <w:r w:rsidR="00485C51">
        <w:t>, 2023</w:t>
      </w:r>
    </w:p>
    <w:p w14:paraId="64652D9A" w14:textId="472BFD73" w:rsidR="000F430F" w:rsidRDefault="00865306" w:rsidP="00E27570">
      <w:pPr>
        <w:jc w:val="center"/>
      </w:pPr>
      <w:r>
        <w:t>6:0</w:t>
      </w:r>
      <w:r w:rsidR="000F430F">
        <w:t>0 P.M.</w:t>
      </w:r>
    </w:p>
    <w:p w14:paraId="189347C3" w14:textId="77777777" w:rsidR="000F430F" w:rsidRDefault="000F430F" w:rsidP="000F430F"/>
    <w:p w14:paraId="6534BD02" w14:textId="77777777" w:rsidR="000F430F" w:rsidRPr="000802DF" w:rsidRDefault="00763143" w:rsidP="000F43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049FA">
        <w:rPr>
          <w:b/>
          <w:sz w:val="22"/>
          <w:szCs w:val="22"/>
        </w:rPr>
        <w:t>Call to order/ open public hearing</w:t>
      </w:r>
      <w:r w:rsidR="00936F0C">
        <w:rPr>
          <w:b/>
          <w:sz w:val="22"/>
          <w:szCs w:val="22"/>
        </w:rPr>
        <w:t>-</w:t>
      </w:r>
    </w:p>
    <w:p w14:paraId="3343E645" w14:textId="77777777" w:rsidR="000802DF" w:rsidRPr="000802DF" w:rsidRDefault="000802DF" w:rsidP="000802DF">
      <w:pPr>
        <w:pStyle w:val="ListParagraph"/>
        <w:ind w:left="990"/>
        <w:rPr>
          <w:sz w:val="22"/>
          <w:szCs w:val="22"/>
        </w:rPr>
      </w:pPr>
    </w:p>
    <w:p w14:paraId="6575A918" w14:textId="1BE92607" w:rsidR="005A5400" w:rsidRPr="004D28CD" w:rsidRDefault="00016F06" w:rsidP="00A70FE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28CD">
        <w:rPr>
          <w:b/>
          <w:sz w:val="22"/>
          <w:szCs w:val="22"/>
        </w:rPr>
        <w:t>Roll call of Commission by Secretary-</w:t>
      </w:r>
      <w:r w:rsidRPr="004D28CD">
        <w:rPr>
          <w:sz w:val="22"/>
          <w:szCs w:val="22"/>
        </w:rPr>
        <w:t xml:space="preserve"> </w:t>
      </w:r>
    </w:p>
    <w:p w14:paraId="5DD6E797" w14:textId="77777777" w:rsidR="00016F06" w:rsidRPr="00936F0C" w:rsidRDefault="00016F06" w:rsidP="00016F06">
      <w:pPr>
        <w:pStyle w:val="ListParagraph"/>
        <w:ind w:left="990"/>
        <w:rPr>
          <w:sz w:val="22"/>
          <w:szCs w:val="22"/>
        </w:rPr>
      </w:pPr>
    </w:p>
    <w:p w14:paraId="187F7EE0" w14:textId="3761CB9A" w:rsidR="00AE46B6" w:rsidRPr="00D0719F" w:rsidRDefault="00016F06" w:rsidP="00AE46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0719F">
        <w:rPr>
          <w:b/>
          <w:sz w:val="22"/>
          <w:szCs w:val="22"/>
        </w:rPr>
        <w:t>Approval of Minutes-</w:t>
      </w:r>
      <w:r w:rsidR="00CF7F1E">
        <w:rPr>
          <w:b/>
          <w:sz w:val="22"/>
          <w:szCs w:val="22"/>
        </w:rPr>
        <w:t xml:space="preserve"> </w:t>
      </w:r>
      <w:r w:rsidR="009B35EC">
        <w:rPr>
          <w:bCs/>
          <w:sz w:val="22"/>
          <w:szCs w:val="22"/>
        </w:rPr>
        <w:t>January 17</w:t>
      </w:r>
      <w:r w:rsidR="007F0251">
        <w:rPr>
          <w:bCs/>
          <w:sz w:val="22"/>
          <w:szCs w:val="22"/>
        </w:rPr>
        <w:t>, 2023</w:t>
      </w:r>
      <w:r w:rsidR="009B35EC">
        <w:rPr>
          <w:bCs/>
          <w:sz w:val="22"/>
          <w:szCs w:val="22"/>
        </w:rPr>
        <w:t xml:space="preserve"> &amp; February </w:t>
      </w:r>
      <w:r w:rsidR="00D975B9">
        <w:rPr>
          <w:bCs/>
          <w:sz w:val="22"/>
          <w:szCs w:val="22"/>
        </w:rPr>
        <w:t>21</w:t>
      </w:r>
      <w:r w:rsidR="009B35EC">
        <w:rPr>
          <w:bCs/>
          <w:sz w:val="22"/>
          <w:szCs w:val="22"/>
        </w:rPr>
        <w:t>, 2023</w:t>
      </w:r>
    </w:p>
    <w:p w14:paraId="6E3303E1" w14:textId="77777777" w:rsidR="00D0719F" w:rsidRPr="00D0719F" w:rsidRDefault="00D0719F" w:rsidP="00D0719F">
      <w:pPr>
        <w:pStyle w:val="ListParagraph"/>
        <w:ind w:left="990"/>
        <w:rPr>
          <w:sz w:val="22"/>
          <w:szCs w:val="22"/>
        </w:rPr>
      </w:pPr>
    </w:p>
    <w:p w14:paraId="40619058" w14:textId="5DB0F55C" w:rsidR="00A239B7" w:rsidRPr="00787A78" w:rsidRDefault="00AE46B6" w:rsidP="00787A7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Old </w:t>
      </w:r>
      <w:r w:rsidR="00904633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>usiness</w:t>
      </w:r>
      <w:r w:rsidR="00787A78">
        <w:rPr>
          <w:b/>
          <w:sz w:val="22"/>
          <w:szCs w:val="22"/>
        </w:rPr>
        <w:t>:</w:t>
      </w:r>
      <w:r w:rsidR="000E3896">
        <w:rPr>
          <w:b/>
          <w:sz w:val="22"/>
          <w:szCs w:val="22"/>
        </w:rPr>
        <w:t xml:space="preserve"> </w:t>
      </w:r>
      <w:r w:rsidR="009B35EC">
        <w:rPr>
          <w:b/>
          <w:sz w:val="22"/>
          <w:szCs w:val="22"/>
        </w:rPr>
        <w:t>None</w:t>
      </w:r>
    </w:p>
    <w:p w14:paraId="23D82731" w14:textId="0D023A74" w:rsidR="007E6E8C" w:rsidRPr="00A239B7" w:rsidRDefault="007E6E8C" w:rsidP="007E6E8C">
      <w:pPr>
        <w:pStyle w:val="ListParagraph"/>
        <w:ind w:left="1770"/>
        <w:rPr>
          <w:sz w:val="22"/>
          <w:szCs w:val="22"/>
        </w:rPr>
      </w:pPr>
    </w:p>
    <w:p w14:paraId="55FC8C48" w14:textId="77777777" w:rsidR="00C93C05" w:rsidRPr="00AE46B6" w:rsidRDefault="00BE297D" w:rsidP="006B35C3">
      <w:pPr>
        <w:pStyle w:val="ListParagraph"/>
        <w:ind w:left="99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3844D247" w14:textId="1644AE18" w:rsidR="00323EBB" w:rsidRPr="007F0251" w:rsidRDefault="00904633" w:rsidP="00AB386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E095A">
        <w:rPr>
          <w:b/>
          <w:sz w:val="22"/>
          <w:szCs w:val="22"/>
        </w:rPr>
        <w:t>New Business:</w:t>
      </w:r>
      <w:r w:rsidR="005E3B41" w:rsidRPr="006E095A">
        <w:rPr>
          <w:b/>
          <w:sz w:val="22"/>
          <w:szCs w:val="22"/>
        </w:rPr>
        <w:t xml:space="preserve"> </w:t>
      </w:r>
    </w:p>
    <w:p w14:paraId="63D7917A" w14:textId="5F368648" w:rsidR="007F0251" w:rsidRPr="007F0251" w:rsidRDefault="007F0251" w:rsidP="007F0251">
      <w:pPr>
        <w:ind w:left="63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14:paraId="751D8FFE" w14:textId="04E97733" w:rsidR="005C3EEC" w:rsidRDefault="009B35EC" w:rsidP="009B35EC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Public hearing for Matthew Portello, Porman Companies LLC for property located at 100 E HWY 14.</w:t>
      </w:r>
    </w:p>
    <w:p w14:paraId="0B8EA092" w14:textId="77777777" w:rsidR="009B35EC" w:rsidRDefault="009B35EC" w:rsidP="009B35EC">
      <w:pPr>
        <w:pStyle w:val="ListParagraph"/>
        <w:ind w:left="1350"/>
        <w:rPr>
          <w:sz w:val="22"/>
          <w:szCs w:val="22"/>
        </w:rPr>
      </w:pPr>
    </w:p>
    <w:p w14:paraId="6F1C4635" w14:textId="79B2A7A0" w:rsidR="009B35EC" w:rsidRPr="009B35EC" w:rsidRDefault="009B35EC" w:rsidP="009B35EC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Discussion of Medical &amp; Recreational zoning changes.</w:t>
      </w:r>
    </w:p>
    <w:p w14:paraId="253A7867" w14:textId="77777777" w:rsidR="00CE045C" w:rsidRPr="00AB386A" w:rsidRDefault="00CE045C" w:rsidP="00CE045C">
      <w:pPr>
        <w:pStyle w:val="ListParagraph"/>
        <w:ind w:left="1710"/>
        <w:rPr>
          <w:sz w:val="22"/>
          <w:szCs w:val="22"/>
        </w:rPr>
      </w:pPr>
    </w:p>
    <w:p w14:paraId="070CCA7E" w14:textId="57FFC890" w:rsidR="00AB386A" w:rsidRDefault="009D3D3C" w:rsidP="00AB386A">
      <w:pPr>
        <w:pStyle w:val="ListParagraph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14:paraId="64D64DFE" w14:textId="77777777" w:rsidR="00956B46" w:rsidRPr="00956B46" w:rsidRDefault="00956B46" w:rsidP="00956B46">
      <w:pPr>
        <w:pStyle w:val="ListParagraph"/>
        <w:ind w:left="1710"/>
        <w:rPr>
          <w:sz w:val="22"/>
          <w:szCs w:val="22"/>
        </w:rPr>
      </w:pPr>
    </w:p>
    <w:p w14:paraId="12D59AC7" w14:textId="3D386E75" w:rsidR="00367145" w:rsidRDefault="00E1384F" w:rsidP="00E1384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14:paraId="20207E92" w14:textId="77777777" w:rsidR="006E095A" w:rsidRPr="006E095A" w:rsidRDefault="006E095A" w:rsidP="006E095A">
      <w:pPr>
        <w:pStyle w:val="ListParagraph"/>
        <w:ind w:left="990"/>
        <w:rPr>
          <w:bCs/>
          <w:sz w:val="22"/>
          <w:szCs w:val="22"/>
        </w:rPr>
      </w:pPr>
    </w:p>
    <w:p w14:paraId="393DA9A5" w14:textId="7FFA61AD" w:rsidR="00267376" w:rsidRPr="00267376" w:rsidRDefault="00267376" w:rsidP="00566FC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67376">
        <w:rPr>
          <w:b/>
          <w:sz w:val="22"/>
          <w:szCs w:val="22"/>
        </w:rPr>
        <w:t>Adjourn</w:t>
      </w:r>
    </w:p>
    <w:p w14:paraId="12C0DA81" w14:textId="77777777" w:rsidR="00267376" w:rsidRPr="00267376" w:rsidRDefault="00267376" w:rsidP="00267376">
      <w:pPr>
        <w:ind w:left="630"/>
        <w:rPr>
          <w:sz w:val="22"/>
          <w:szCs w:val="22"/>
        </w:rPr>
      </w:pPr>
    </w:p>
    <w:p w14:paraId="65FB99C2" w14:textId="77777777" w:rsidR="009E76CA" w:rsidRPr="009E76CA" w:rsidRDefault="009E76CA" w:rsidP="009E76CA">
      <w:pPr>
        <w:pStyle w:val="ListParagraph"/>
        <w:rPr>
          <w:sz w:val="22"/>
          <w:szCs w:val="22"/>
        </w:rPr>
      </w:pPr>
    </w:p>
    <w:p w14:paraId="30A6F5F2" w14:textId="7F140157" w:rsidR="009E76CA" w:rsidRPr="007C7167" w:rsidRDefault="009E76CA" w:rsidP="007C7167">
      <w:pPr>
        <w:rPr>
          <w:sz w:val="22"/>
          <w:szCs w:val="22"/>
        </w:rPr>
      </w:pPr>
    </w:p>
    <w:p w14:paraId="07B24D94" w14:textId="77777777" w:rsidR="009E76CA" w:rsidRPr="00904633" w:rsidRDefault="009E76CA" w:rsidP="00904633">
      <w:pPr>
        <w:pStyle w:val="ListParagraph"/>
        <w:ind w:left="990"/>
        <w:rPr>
          <w:sz w:val="22"/>
          <w:szCs w:val="22"/>
        </w:rPr>
      </w:pPr>
    </w:p>
    <w:p w14:paraId="4EE71ABA" w14:textId="0A549FFF" w:rsidR="00016F06" w:rsidRPr="007C7167" w:rsidRDefault="00016F06" w:rsidP="007C7167">
      <w:pPr>
        <w:rPr>
          <w:sz w:val="22"/>
          <w:szCs w:val="22"/>
        </w:rPr>
      </w:pPr>
    </w:p>
    <w:p w14:paraId="12F9408B" w14:textId="77777777" w:rsidR="004A2B62" w:rsidRDefault="004A2B62" w:rsidP="004A2B62">
      <w:pPr>
        <w:rPr>
          <w:sz w:val="22"/>
          <w:szCs w:val="22"/>
        </w:rPr>
      </w:pPr>
    </w:p>
    <w:p w14:paraId="7F2DC858" w14:textId="77777777" w:rsidR="00C30051" w:rsidRDefault="00C30051" w:rsidP="004A2B62">
      <w:pPr>
        <w:rPr>
          <w:sz w:val="22"/>
          <w:szCs w:val="22"/>
        </w:rPr>
      </w:pPr>
    </w:p>
    <w:p w14:paraId="1A6BCC7C" w14:textId="77777777" w:rsidR="00C30051" w:rsidRDefault="00C30051" w:rsidP="004A2B62">
      <w:pPr>
        <w:rPr>
          <w:sz w:val="22"/>
          <w:szCs w:val="22"/>
        </w:rPr>
      </w:pPr>
    </w:p>
    <w:p w14:paraId="43345EB8" w14:textId="58C53ECE" w:rsidR="00C30051" w:rsidRDefault="00C30051" w:rsidP="004A2B62">
      <w:pPr>
        <w:rPr>
          <w:sz w:val="22"/>
          <w:szCs w:val="22"/>
        </w:rPr>
      </w:pPr>
    </w:p>
    <w:p w14:paraId="4B229142" w14:textId="77777777" w:rsidR="00C30051" w:rsidRDefault="00C30051" w:rsidP="004A2B62">
      <w:pPr>
        <w:rPr>
          <w:sz w:val="22"/>
          <w:szCs w:val="22"/>
        </w:rPr>
      </w:pPr>
    </w:p>
    <w:p w14:paraId="082B77B5" w14:textId="77777777" w:rsidR="004A2B62" w:rsidRDefault="004A2B62" w:rsidP="004A2B62">
      <w:pPr>
        <w:rPr>
          <w:sz w:val="22"/>
          <w:szCs w:val="22"/>
        </w:rPr>
      </w:pPr>
    </w:p>
    <w:p w14:paraId="069C0F5B" w14:textId="77777777" w:rsidR="004A2B62" w:rsidRDefault="004A2B62" w:rsidP="004A2B62">
      <w:pPr>
        <w:rPr>
          <w:sz w:val="22"/>
          <w:szCs w:val="22"/>
        </w:rPr>
      </w:pPr>
    </w:p>
    <w:p w14:paraId="2C05DD2B" w14:textId="77777777" w:rsidR="004A2B62" w:rsidRPr="004A2B62" w:rsidRDefault="004A2B62" w:rsidP="004A2B62">
      <w:pPr>
        <w:rPr>
          <w:b/>
          <w:i/>
          <w:color w:val="C00000"/>
          <w:sz w:val="32"/>
          <w:szCs w:val="32"/>
        </w:rPr>
      </w:pPr>
    </w:p>
    <w:p w14:paraId="78027C8E" w14:textId="77777777" w:rsidR="00016F06" w:rsidRDefault="00016F06" w:rsidP="00016F06">
      <w:pPr>
        <w:pStyle w:val="ListParagraph"/>
        <w:ind w:left="990"/>
        <w:rPr>
          <w:sz w:val="22"/>
          <w:szCs w:val="22"/>
        </w:rPr>
      </w:pPr>
    </w:p>
    <w:p w14:paraId="12714DCC" w14:textId="77777777" w:rsidR="00D50FA8" w:rsidRPr="00C049FA" w:rsidRDefault="00D50FA8" w:rsidP="00D50FA8">
      <w:pPr>
        <w:pStyle w:val="ListParagraph"/>
        <w:ind w:left="990"/>
        <w:rPr>
          <w:sz w:val="22"/>
          <w:szCs w:val="22"/>
        </w:rPr>
      </w:pPr>
    </w:p>
    <w:p w14:paraId="1FC2487A" w14:textId="77777777" w:rsidR="00D50FA8" w:rsidRPr="00C049FA" w:rsidRDefault="00D50FA8" w:rsidP="00D50FA8">
      <w:pPr>
        <w:pStyle w:val="ListParagraph"/>
        <w:ind w:left="990"/>
        <w:rPr>
          <w:sz w:val="22"/>
          <w:szCs w:val="22"/>
        </w:rPr>
      </w:pPr>
    </w:p>
    <w:p w14:paraId="7B634117" w14:textId="77777777" w:rsidR="00936F0C" w:rsidRDefault="00936F0C" w:rsidP="00936F0C">
      <w:pPr>
        <w:pStyle w:val="ListParagraph"/>
        <w:ind w:left="990"/>
        <w:rPr>
          <w:sz w:val="22"/>
          <w:szCs w:val="22"/>
        </w:rPr>
      </w:pPr>
    </w:p>
    <w:p w14:paraId="29C50837" w14:textId="77777777" w:rsidR="00D516F2" w:rsidRDefault="00D516F2" w:rsidP="0082420F">
      <w:pPr>
        <w:pStyle w:val="ListParagraph"/>
        <w:ind w:left="990"/>
        <w:rPr>
          <w:sz w:val="22"/>
          <w:szCs w:val="22"/>
        </w:rPr>
      </w:pPr>
    </w:p>
    <w:p w14:paraId="06D8FF60" w14:textId="77777777" w:rsidR="00424A5F" w:rsidRPr="000367FD" w:rsidRDefault="00424A5F" w:rsidP="0082420F">
      <w:pPr>
        <w:pStyle w:val="ListParagraph"/>
        <w:ind w:left="990"/>
        <w:rPr>
          <w:b/>
          <w:sz w:val="22"/>
          <w:szCs w:val="22"/>
        </w:rPr>
      </w:pPr>
    </w:p>
    <w:p w14:paraId="4DC9ADBD" w14:textId="77777777" w:rsidR="000C13BA" w:rsidRPr="000C13BA" w:rsidRDefault="00A85FB8" w:rsidP="00A85FB8">
      <w:pPr>
        <w:rPr>
          <w:b/>
          <w:sz w:val="22"/>
          <w:szCs w:val="22"/>
        </w:rPr>
      </w:pPr>
      <w:r w:rsidRPr="000367FD">
        <w:rPr>
          <w:b/>
          <w:sz w:val="22"/>
          <w:szCs w:val="22"/>
        </w:rPr>
        <w:t xml:space="preserve">            </w:t>
      </w:r>
    </w:p>
    <w:sectPr w:rsidR="000C13BA" w:rsidRPr="000C13BA" w:rsidSect="00F13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B629" w14:textId="77777777" w:rsidR="00654B3D" w:rsidRDefault="00654B3D" w:rsidP="00423F97">
      <w:r>
        <w:separator/>
      </w:r>
    </w:p>
  </w:endnote>
  <w:endnote w:type="continuationSeparator" w:id="0">
    <w:p w14:paraId="3115E152" w14:textId="77777777" w:rsidR="00654B3D" w:rsidRDefault="00654B3D" w:rsidP="0042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2FA1" w14:textId="77777777" w:rsidR="00423F97" w:rsidRDefault="00423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0948" w14:textId="77777777" w:rsidR="00423F97" w:rsidRDefault="00423F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F6C6" w14:textId="77777777" w:rsidR="00423F97" w:rsidRDefault="00423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0D3C" w14:textId="77777777" w:rsidR="00654B3D" w:rsidRDefault="00654B3D" w:rsidP="00423F97">
      <w:r>
        <w:separator/>
      </w:r>
    </w:p>
  </w:footnote>
  <w:footnote w:type="continuationSeparator" w:id="0">
    <w:p w14:paraId="625BD97D" w14:textId="77777777" w:rsidR="00654B3D" w:rsidRDefault="00654B3D" w:rsidP="00423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0C3B" w14:textId="6D268249" w:rsidR="00423F97" w:rsidRDefault="00423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32A3" w14:textId="79611883" w:rsidR="00423F97" w:rsidRDefault="00423F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FF62" w14:textId="27185FF8" w:rsidR="00423F97" w:rsidRDefault="00423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7C97"/>
    <w:multiLevelType w:val="hybridMultilevel"/>
    <w:tmpl w:val="1CDC8D62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6853444"/>
    <w:multiLevelType w:val="hybridMultilevel"/>
    <w:tmpl w:val="BAFE35C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26513BDB"/>
    <w:multiLevelType w:val="hybridMultilevel"/>
    <w:tmpl w:val="E74AB0A8"/>
    <w:lvl w:ilvl="0" w:tplc="D2EC2212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2537C"/>
    <w:multiLevelType w:val="hybridMultilevel"/>
    <w:tmpl w:val="FDFE857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2D3D493A"/>
    <w:multiLevelType w:val="hybridMultilevel"/>
    <w:tmpl w:val="19DC96A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33C37A0"/>
    <w:multiLevelType w:val="hybridMultilevel"/>
    <w:tmpl w:val="75BC1F20"/>
    <w:lvl w:ilvl="0" w:tplc="5C9EB5A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993A3A"/>
    <w:multiLevelType w:val="hybridMultilevel"/>
    <w:tmpl w:val="235A767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3FBF3E22"/>
    <w:multiLevelType w:val="hybridMultilevel"/>
    <w:tmpl w:val="D48C7E78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7473422"/>
    <w:multiLevelType w:val="hybridMultilevel"/>
    <w:tmpl w:val="7AC6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F2560"/>
    <w:multiLevelType w:val="hybridMultilevel"/>
    <w:tmpl w:val="F482DEDC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9394E82"/>
    <w:multiLevelType w:val="hybridMultilevel"/>
    <w:tmpl w:val="6700E43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D6002DA"/>
    <w:multiLevelType w:val="hybridMultilevel"/>
    <w:tmpl w:val="32E0204C"/>
    <w:lvl w:ilvl="0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2" w15:restartNumberingAfterBreak="0">
    <w:nsid w:val="74B16C33"/>
    <w:multiLevelType w:val="hybridMultilevel"/>
    <w:tmpl w:val="C9B2610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1851679488">
    <w:abstractNumId w:val="2"/>
  </w:num>
  <w:num w:numId="2" w16cid:durableId="667488276">
    <w:abstractNumId w:val="0"/>
  </w:num>
  <w:num w:numId="3" w16cid:durableId="2072540222">
    <w:abstractNumId w:val="1"/>
  </w:num>
  <w:num w:numId="4" w16cid:durableId="965890010">
    <w:abstractNumId w:val="10"/>
  </w:num>
  <w:num w:numId="5" w16cid:durableId="1485900550">
    <w:abstractNumId w:val="12"/>
  </w:num>
  <w:num w:numId="6" w16cid:durableId="90129208">
    <w:abstractNumId w:val="9"/>
  </w:num>
  <w:num w:numId="7" w16cid:durableId="854808720">
    <w:abstractNumId w:val="7"/>
  </w:num>
  <w:num w:numId="8" w16cid:durableId="324936252">
    <w:abstractNumId w:val="6"/>
  </w:num>
  <w:num w:numId="9" w16cid:durableId="1876503158">
    <w:abstractNumId w:val="4"/>
  </w:num>
  <w:num w:numId="10" w16cid:durableId="451561558">
    <w:abstractNumId w:val="11"/>
  </w:num>
  <w:num w:numId="11" w16cid:durableId="1303148323">
    <w:abstractNumId w:val="8"/>
  </w:num>
  <w:num w:numId="12" w16cid:durableId="2030987371">
    <w:abstractNumId w:val="3"/>
  </w:num>
  <w:num w:numId="13" w16cid:durableId="400174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0F"/>
    <w:rsid w:val="00016F06"/>
    <w:rsid w:val="000209D0"/>
    <w:rsid w:val="00024368"/>
    <w:rsid w:val="00024749"/>
    <w:rsid w:val="000367FD"/>
    <w:rsid w:val="0004121F"/>
    <w:rsid w:val="000434F7"/>
    <w:rsid w:val="00050417"/>
    <w:rsid w:val="00050FB3"/>
    <w:rsid w:val="000520A4"/>
    <w:rsid w:val="00056A98"/>
    <w:rsid w:val="000802DF"/>
    <w:rsid w:val="000919CB"/>
    <w:rsid w:val="000946EC"/>
    <w:rsid w:val="000A0EE2"/>
    <w:rsid w:val="000A29EE"/>
    <w:rsid w:val="000B5264"/>
    <w:rsid w:val="000B58D9"/>
    <w:rsid w:val="000B6B54"/>
    <w:rsid w:val="000C0BF8"/>
    <w:rsid w:val="000C13BA"/>
    <w:rsid w:val="000D1A1F"/>
    <w:rsid w:val="000D79A0"/>
    <w:rsid w:val="000E329F"/>
    <w:rsid w:val="000E3896"/>
    <w:rsid w:val="000E6688"/>
    <w:rsid w:val="000F430F"/>
    <w:rsid w:val="000F7766"/>
    <w:rsid w:val="0010075C"/>
    <w:rsid w:val="00104D11"/>
    <w:rsid w:val="00107B92"/>
    <w:rsid w:val="00115D3A"/>
    <w:rsid w:val="00126DDD"/>
    <w:rsid w:val="00136156"/>
    <w:rsid w:val="00140C32"/>
    <w:rsid w:val="001413E3"/>
    <w:rsid w:val="0015008B"/>
    <w:rsid w:val="001500A9"/>
    <w:rsid w:val="001513AB"/>
    <w:rsid w:val="00157159"/>
    <w:rsid w:val="001A19C5"/>
    <w:rsid w:val="001A2505"/>
    <w:rsid w:val="001B1932"/>
    <w:rsid w:val="001D2249"/>
    <w:rsid w:val="001D4859"/>
    <w:rsid w:val="001D4F4F"/>
    <w:rsid w:val="001D6481"/>
    <w:rsid w:val="001E2D21"/>
    <w:rsid w:val="001E3A5A"/>
    <w:rsid w:val="00200910"/>
    <w:rsid w:val="00204E35"/>
    <w:rsid w:val="00210BFE"/>
    <w:rsid w:val="00211419"/>
    <w:rsid w:val="00214C8A"/>
    <w:rsid w:val="00221FB6"/>
    <w:rsid w:val="002419D4"/>
    <w:rsid w:val="00250294"/>
    <w:rsid w:val="0025053E"/>
    <w:rsid w:val="00252320"/>
    <w:rsid w:val="00267376"/>
    <w:rsid w:val="002733FA"/>
    <w:rsid w:val="0028069A"/>
    <w:rsid w:val="00281C6A"/>
    <w:rsid w:val="0029226C"/>
    <w:rsid w:val="00297286"/>
    <w:rsid w:val="002A6BDB"/>
    <w:rsid w:val="002A77D3"/>
    <w:rsid w:val="002B04D5"/>
    <w:rsid w:val="002B41AD"/>
    <w:rsid w:val="002C7AFF"/>
    <w:rsid w:val="002D4189"/>
    <w:rsid w:val="002F44BC"/>
    <w:rsid w:val="002F5654"/>
    <w:rsid w:val="003115CC"/>
    <w:rsid w:val="00316A34"/>
    <w:rsid w:val="00323EBB"/>
    <w:rsid w:val="00330F6A"/>
    <w:rsid w:val="00340091"/>
    <w:rsid w:val="0035317C"/>
    <w:rsid w:val="003559DD"/>
    <w:rsid w:val="003568FB"/>
    <w:rsid w:val="00357CCF"/>
    <w:rsid w:val="00363CC7"/>
    <w:rsid w:val="00367145"/>
    <w:rsid w:val="00377E37"/>
    <w:rsid w:val="00394E63"/>
    <w:rsid w:val="003952E6"/>
    <w:rsid w:val="003961F1"/>
    <w:rsid w:val="003B1885"/>
    <w:rsid w:val="003B3542"/>
    <w:rsid w:val="003C071A"/>
    <w:rsid w:val="003C7B48"/>
    <w:rsid w:val="003D3442"/>
    <w:rsid w:val="003D3848"/>
    <w:rsid w:val="003E4CBD"/>
    <w:rsid w:val="003E7D30"/>
    <w:rsid w:val="004044F7"/>
    <w:rsid w:val="00423F97"/>
    <w:rsid w:val="00424A5F"/>
    <w:rsid w:val="00425DBF"/>
    <w:rsid w:val="004542B1"/>
    <w:rsid w:val="00464661"/>
    <w:rsid w:val="00466C94"/>
    <w:rsid w:val="00467130"/>
    <w:rsid w:val="00467760"/>
    <w:rsid w:val="00472A86"/>
    <w:rsid w:val="00473336"/>
    <w:rsid w:val="00474E98"/>
    <w:rsid w:val="004759E5"/>
    <w:rsid w:val="00475B60"/>
    <w:rsid w:val="004779EE"/>
    <w:rsid w:val="00485C51"/>
    <w:rsid w:val="004A2B62"/>
    <w:rsid w:val="004B0AB5"/>
    <w:rsid w:val="004B1471"/>
    <w:rsid w:val="004C3630"/>
    <w:rsid w:val="004D28CD"/>
    <w:rsid w:val="004D2D55"/>
    <w:rsid w:val="004E0EAA"/>
    <w:rsid w:val="00512224"/>
    <w:rsid w:val="005152BB"/>
    <w:rsid w:val="00531BDA"/>
    <w:rsid w:val="00531D5B"/>
    <w:rsid w:val="0055091C"/>
    <w:rsid w:val="0055386C"/>
    <w:rsid w:val="00585D99"/>
    <w:rsid w:val="00586ABE"/>
    <w:rsid w:val="00593D3F"/>
    <w:rsid w:val="0059547F"/>
    <w:rsid w:val="00595B5E"/>
    <w:rsid w:val="005A5400"/>
    <w:rsid w:val="005B6864"/>
    <w:rsid w:val="005C3EEC"/>
    <w:rsid w:val="005C4E52"/>
    <w:rsid w:val="005D4523"/>
    <w:rsid w:val="005E3B41"/>
    <w:rsid w:val="005E61A7"/>
    <w:rsid w:val="005E7D1D"/>
    <w:rsid w:val="005F161B"/>
    <w:rsid w:val="0064053B"/>
    <w:rsid w:val="006437B7"/>
    <w:rsid w:val="00643FD2"/>
    <w:rsid w:val="0064735C"/>
    <w:rsid w:val="006547AB"/>
    <w:rsid w:val="00654B3D"/>
    <w:rsid w:val="00657DD5"/>
    <w:rsid w:val="00664C16"/>
    <w:rsid w:val="00684B73"/>
    <w:rsid w:val="00692F27"/>
    <w:rsid w:val="0069619E"/>
    <w:rsid w:val="006A6AEC"/>
    <w:rsid w:val="006B35C3"/>
    <w:rsid w:val="006B3D87"/>
    <w:rsid w:val="006B5563"/>
    <w:rsid w:val="006B617D"/>
    <w:rsid w:val="006C2FF4"/>
    <w:rsid w:val="006E095A"/>
    <w:rsid w:val="006F16C7"/>
    <w:rsid w:val="00705352"/>
    <w:rsid w:val="007171E9"/>
    <w:rsid w:val="0072042D"/>
    <w:rsid w:val="007213C5"/>
    <w:rsid w:val="00721A58"/>
    <w:rsid w:val="00724A55"/>
    <w:rsid w:val="00735538"/>
    <w:rsid w:val="007376BB"/>
    <w:rsid w:val="00741CF8"/>
    <w:rsid w:val="0074532C"/>
    <w:rsid w:val="007546F9"/>
    <w:rsid w:val="00754F1B"/>
    <w:rsid w:val="00761F58"/>
    <w:rsid w:val="00763143"/>
    <w:rsid w:val="00787A78"/>
    <w:rsid w:val="00787CC4"/>
    <w:rsid w:val="007A11B9"/>
    <w:rsid w:val="007A12BF"/>
    <w:rsid w:val="007A2A5A"/>
    <w:rsid w:val="007A686D"/>
    <w:rsid w:val="007A745A"/>
    <w:rsid w:val="007B382A"/>
    <w:rsid w:val="007C450F"/>
    <w:rsid w:val="007C7167"/>
    <w:rsid w:val="007D1674"/>
    <w:rsid w:val="007E138D"/>
    <w:rsid w:val="007E6E8C"/>
    <w:rsid w:val="007F0251"/>
    <w:rsid w:val="007F61FC"/>
    <w:rsid w:val="00805CBF"/>
    <w:rsid w:val="00821C31"/>
    <w:rsid w:val="0082420F"/>
    <w:rsid w:val="00837E26"/>
    <w:rsid w:val="00837E2A"/>
    <w:rsid w:val="00843F59"/>
    <w:rsid w:val="00865306"/>
    <w:rsid w:val="00865464"/>
    <w:rsid w:val="0088096F"/>
    <w:rsid w:val="008A1B1D"/>
    <w:rsid w:val="008B0A96"/>
    <w:rsid w:val="008D45F5"/>
    <w:rsid w:val="008D4FCD"/>
    <w:rsid w:val="008D6E97"/>
    <w:rsid w:val="008E01F0"/>
    <w:rsid w:val="008E5683"/>
    <w:rsid w:val="00904633"/>
    <w:rsid w:val="0091635B"/>
    <w:rsid w:val="00921713"/>
    <w:rsid w:val="00927DFE"/>
    <w:rsid w:val="00936F0C"/>
    <w:rsid w:val="009434F7"/>
    <w:rsid w:val="00956B46"/>
    <w:rsid w:val="00960D72"/>
    <w:rsid w:val="00970956"/>
    <w:rsid w:val="0099491E"/>
    <w:rsid w:val="009A17A1"/>
    <w:rsid w:val="009B35EC"/>
    <w:rsid w:val="009D3D3C"/>
    <w:rsid w:val="009D6CB8"/>
    <w:rsid w:val="009E76CA"/>
    <w:rsid w:val="009F4906"/>
    <w:rsid w:val="00A0775C"/>
    <w:rsid w:val="00A1259E"/>
    <w:rsid w:val="00A17F8D"/>
    <w:rsid w:val="00A239B7"/>
    <w:rsid w:val="00A23E0B"/>
    <w:rsid w:val="00A24543"/>
    <w:rsid w:val="00A33F34"/>
    <w:rsid w:val="00A41E82"/>
    <w:rsid w:val="00A44E8B"/>
    <w:rsid w:val="00A514AB"/>
    <w:rsid w:val="00A56EFA"/>
    <w:rsid w:val="00A61D10"/>
    <w:rsid w:val="00A66789"/>
    <w:rsid w:val="00A75527"/>
    <w:rsid w:val="00A85FB8"/>
    <w:rsid w:val="00A86793"/>
    <w:rsid w:val="00A9411B"/>
    <w:rsid w:val="00AA418C"/>
    <w:rsid w:val="00AB386A"/>
    <w:rsid w:val="00AB467E"/>
    <w:rsid w:val="00AD6EAB"/>
    <w:rsid w:val="00AE46B6"/>
    <w:rsid w:val="00AF0077"/>
    <w:rsid w:val="00AF1D7E"/>
    <w:rsid w:val="00B11670"/>
    <w:rsid w:val="00B564D6"/>
    <w:rsid w:val="00B631E3"/>
    <w:rsid w:val="00B86771"/>
    <w:rsid w:val="00B97476"/>
    <w:rsid w:val="00BA6EE0"/>
    <w:rsid w:val="00BB2F90"/>
    <w:rsid w:val="00BC1348"/>
    <w:rsid w:val="00BD376B"/>
    <w:rsid w:val="00BE297D"/>
    <w:rsid w:val="00BF4672"/>
    <w:rsid w:val="00BF6524"/>
    <w:rsid w:val="00C003A7"/>
    <w:rsid w:val="00C04330"/>
    <w:rsid w:val="00C049FA"/>
    <w:rsid w:val="00C07C9D"/>
    <w:rsid w:val="00C14B55"/>
    <w:rsid w:val="00C1623C"/>
    <w:rsid w:val="00C16CE6"/>
    <w:rsid w:val="00C234B5"/>
    <w:rsid w:val="00C30051"/>
    <w:rsid w:val="00C50D1F"/>
    <w:rsid w:val="00C537F8"/>
    <w:rsid w:val="00C5422C"/>
    <w:rsid w:val="00C5711A"/>
    <w:rsid w:val="00C8121A"/>
    <w:rsid w:val="00C841F7"/>
    <w:rsid w:val="00C84D9D"/>
    <w:rsid w:val="00C86097"/>
    <w:rsid w:val="00C87658"/>
    <w:rsid w:val="00C93C05"/>
    <w:rsid w:val="00C972BE"/>
    <w:rsid w:val="00CB2E65"/>
    <w:rsid w:val="00CB3747"/>
    <w:rsid w:val="00CB6658"/>
    <w:rsid w:val="00CC063D"/>
    <w:rsid w:val="00CC2906"/>
    <w:rsid w:val="00CC3B49"/>
    <w:rsid w:val="00CC7A6D"/>
    <w:rsid w:val="00CE045C"/>
    <w:rsid w:val="00CE36C0"/>
    <w:rsid w:val="00CF1E6D"/>
    <w:rsid w:val="00CF33B8"/>
    <w:rsid w:val="00CF5DE4"/>
    <w:rsid w:val="00CF7F1E"/>
    <w:rsid w:val="00D0443A"/>
    <w:rsid w:val="00D0719F"/>
    <w:rsid w:val="00D10E5F"/>
    <w:rsid w:val="00D11543"/>
    <w:rsid w:val="00D213B4"/>
    <w:rsid w:val="00D262EA"/>
    <w:rsid w:val="00D2797A"/>
    <w:rsid w:val="00D40452"/>
    <w:rsid w:val="00D40712"/>
    <w:rsid w:val="00D408D3"/>
    <w:rsid w:val="00D43BFA"/>
    <w:rsid w:val="00D5026A"/>
    <w:rsid w:val="00D50FA8"/>
    <w:rsid w:val="00D516F2"/>
    <w:rsid w:val="00D5516F"/>
    <w:rsid w:val="00D63CD2"/>
    <w:rsid w:val="00D7772C"/>
    <w:rsid w:val="00D803C8"/>
    <w:rsid w:val="00D80596"/>
    <w:rsid w:val="00D901F2"/>
    <w:rsid w:val="00D975B9"/>
    <w:rsid w:val="00DA3CDB"/>
    <w:rsid w:val="00DB45D5"/>
    <w:rsid w:val="00DC024F"/>
    <w:rsid w:val="00DC625B"/>
    <w:rsid w:val="00DE4A55"/>
    <w:rsid w:val="00DF0135"/>
    <w:rsid w:val="00DF59CA"/>
    <w:rsid w:val="00E1384F"/>
    <w:rsid w:val="00E27570"/>
    <w:rsid w:val="00E3798D"/>
    <w:rsid w:val="00E5183D"/>
    <w:rsid w:val="00E56F99"/>
    <w:rsid w:val="00E657BA"/>
    <w:rsid w:val="00E71E7B"/>
    <w:rsid w:val="00E7562E"/>
    <w:rsid w:val="00E826D0"/>
    <w:rsid w:val="00EA2FCA"/>
    <w:rsid w:val="00EA62C3"/>
    <w:rsid w:val="00EB016E"/>
    <w:rsid w:val="00EB0C56"/>
    <w:rsid w:val="00EC2DF3"/>
    <w:rsid w:val="00ED2B24"/>
    <w:rsid w:val="00EF74FE"/>
    <w:rsid w:val="00F10E35"/>
    <w:rsid w:val="00F13431"/>
    <w:rsid w:val="00F24595"/>
    <w:rsid w:val="00F35AD8"/>
    <w:rsid w:val="00F40F1D"/>
    <w:rsid w:val="00F657A6"/>
    <w:rsid w:val="00F67D4E"/>
    <w:rsid w:val="00F71441"/>
    <w:rsid w:val="00F73B07"/>
    <w:rsid w:val="00F76B75"/>
    <w:rsid w:val="00F839FF"/>
    <w:rsid w:val="00F907C9"/>
    <w:rsid w:val="00F91740"/>
    <w:rsid w:val="00FA5FE9"/>
    <w:rsid w:val="00FB210E"/>
    <w:rsid w:val="00FB232E"/>
    <w:rsid w:val="00FB53F0"/>
    <w:rsid w:val="00FC65FF"/>
    <w:rsid w:val="00FD5859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2697D"/>
  <w15:docId w15:val="{C6972762-136E-4CB8-9996-A452C603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1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531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317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5317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5317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5317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5317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17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5317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1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3531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531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5317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5317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5317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35317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5317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5317C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3531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531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35317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35317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35317C"/>
    <w:rPr>
      <w:b/>
      <w:bCs/>
    </w:rPr>
  </w:style>
  <w:style w:type="character" w:styleId="Emphasis">
    <w:name w:val="Emphasis"/>
    <w:basedOn w:val="DefaultParagraphFont"/>
    <w:qFormat/>
    <w:rsid w:val="0035317C"/>
    <w:rPr>
      <w:i/>
      <w:iCs/>
    </w:rPr>
  </w:style>
  <w:style w:type="paragraph" w:styleId="NoSpacing">
    <w:name w:val="No Spacing"/>
    <w:basedOn w:val="Normal"/>
    <w:uiPriority w:val="1"/>
    <w:qFormat/>
    <w:rsid w:val="0035317C"/>
  </w:style>
  <w:style w:type="paragraph" w:styleId="ListParagraph">
    <w:name w:val="List Paragraph"/>
    <w:basedOn w:val="Normal"/>
    <w:uiPriority w:val="34"/>
    <w:qFormat/>
    <w:rsid w:val="0035317C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353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317C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17C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35317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5317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5317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5317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5317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17C"/>
    <w:pPr>
      <w:outlineLvl w:val="9"/>
    </w:pPr>
  </w:style>
  <w:style w:type="character" w:customStyle="1" w:styleId="apple-converted-space">
    <w:name w:val="apple-converted-space"/>
    <w:basedOn w:val="DefaultParagraphFont"/>
    <w:rsid w:val="004E0EAA"/>
  </w:style>
  <w:style w:type="character" w:customStyle="1" w:styleId="object">
    <w:name w:val="object"/>
    <w:basedOn w:val="DefaultParagraphFont"/>
    <w:rsid w:val="004E0EAA"/>
  </w:style>
  <w:style w:type="character" w:styleId="Hyperlink">
    <w:name w:val="Hyperlink"/>
    <w:basedOn w:val="DefaultParagraphFont"/>
    <w:uiPriority w:val="99"/>
    <w:semiHidden/>
    <w:unhideWhenUsed/>
    <w:rsid w:val="004E0E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F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swelsh</cp:lastModifiedBy>
  <cp:revision>3</cp:revision>
  <cp:lastPrinted>2022-07-15T20:55:00Z</cp:lastPrinted>
  <dcterms:created xsi:type="dcterms:W3CDTF">2023-03-17T16:46:00Z</dcterms:created>
  <dcterms:modified xsi:type="dcterms:W3CDTF">2023-03-17T16:46:00Z</dcterms:modified>
</cp:coreProperties>
</file>